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1944"/>
      </w:tblGrid>
      <w:tr w:rsidR="004333AE" w:rsidRPr="007B23B2" w:rsidTr="008839E6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4333AE" w:rsidRPr="007B23B2" w:rsidRDefault="00094797" w:rsidP="005351AC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7B23B2">
              <w:rPr>
                <w:rFonts w:ascii="Verdana" w:hAnsi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716280" cy="906780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333AE" w:rsidRPr="007B23B2" w:rsidRDefault="004333AE" w:rsidP="001F1C82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873" w:type="dxa"/>
            <w:tcBorders>
              <w:bottom w:val="double" w:sz="6" w:space="0" w:color="auto"/>
            </w:tcBorders>
            <w:shd w:val="clear" w:color="auto" w:fill="auto"/>
          </w:tcPr>
          <w:p w:rsidR="004333AE" w:rsidRPr="007B23B2" w:rsidRDefault="00094797" w:rsidP="005351AC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 w:cs="Arial"/>
                <w:b/>
                <w:bCs/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1097280" cy="9829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2B7A" w:rsidRDefault="00FA2B7A" w:rsidP="00CB37E8">
      <w:pPr>
        <w:tabs>
          <w:tab w:val="left" w:pos="9214"/>
        </w:tabs>
        <w:ind w:right="141"/>
        <w:jc w:val="both"/>
        <w:rPr>
          <w:rFonts w:ascii="Verdana" w:hAnsi="Verdana"/>
          <w:b/>
          <w:sz w:val="20"/>
          <w:szCs w:val="20"/>
          <w:lang w:eastAsia="en-US"/>
        </w:rPr>
      </w:pPr>
    </w:p>
    <w:p w:rsidR="001B778F" w:rsidRPr="000D50CB" w:rsidRDefault="000D50CB" w:rsidP="00CB37E8">
      <w:pPr>
        <w:ind w:right="-1"/>
        <w:jc w:val="right"/>
        <w:rPr>
          <w:rFonts w:ascii="Verdana" w:hAnsi="Verdana"/>
          <w:b/>
          <w:sz w:val="20"/>
          <w:szCs w:val="20"/>
        </w:rPr>
      </w:pPr>
      <w:r w:rsidRPr="001C24F2">
        <w:rPr>
          <w:rFonts w:ascii="Verdana" w:hAnsi="Verdana"/>
          <w:b/>
          <w:sz w:val="20"/>
          <w:szCs w:val="20"/>
        </w:rPr>
        <w:t>Приложение  №</w:t>
      </w:r>
      <w:r w:rsidR="008A024F">
        <w:rPr>
          <w:rFonts w:ascii="Verdana" w:hAnsi="Verdana"/>
          <w:b/>
          <w:sz w:val="20"/>
          <w:szCs w:val="20"/>
        </w:rPr>
        <w:t>2</w:t>
      </w:r>
    </w:p>
    <w:p w:rsidR="000D50CB" w:rsidRDefault="000D50CB" w:rsidP="00D04B75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0D50CB" w:rsidRDefault="000D50CB" w:rsidP="00D04B75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C3C9B" w:rsidRPr="00A23780" w:rsidRDefault="008A024F" w:rsidP="00CB37E8">
      <w:pPr>
        <w:spacing w:line="360" w:lineRule="auto"/>
        <w:ind w:right="354"/>
        <w:jc w:val="center"/>
        <w:rPr>
          <w:rFonts w:ascii="Verdana" w:hAnsi="Verdana"/>
          <w:b/>
          <w:sz w:val="20"/>
          <w:szCs w:val="20"/>
        </w:rPr>
      </w:pPr>
      <w:r w:rsidRPr="00A23780">
        <w:rPr>
          <w:rFonts w:ascii="Verdana" w:hAnsi="Verdana"/>
          <w:b/>
          <w:sz w:val="20"/>
          <w:szCs w:val="20"/>
        </w:rPr>
        <w:t xml:space="preserve">ДЕКЛАРАЦИЯ </w:t>
      </w:r>
    </w:p>
    <w:p w:rsidR="001E504B" w:rsidRPr="00A23780" w:rsidRDefault="00B66184" w:rsidP="00CB37E8">
      <w:pPr>
        <w:spacing w:line="360" w:lineRule="auto"/>
        <w:ind w:left="10" w:right="354" w:hanging="10"/>
        <w:jc w:val="center"/>
        <w:rPr>
          <w:rFonts w:ascii="Verdana" w:hAnsi="Verdana"/>
          <w:sz w:val="20"/>
          <w:szCs w:val="20"/>
          <w:lang w:val="en-US"/>
        </w:rPr>
      </w:pPr>
      <w:r w:rsidRPr="00A23780">
        <w:rPr>
          <w:rFonts w:ascii="Verdana" w:hAnsi="Verdana"/>
          <w:sz w:val="20"/>
          <w:szCs w:val="20"/>
        </w:rPr>
        <w:t xml:space="preserve">за </w:t>
      </w:r>
      <w:r w:rsidR="008A024F" w:rsidRPr="00A23780">
        <w:rPr>
          <w:rFonts w:ascii="Verdana" w:hAnsi="Verdana"/>
          <w:sz w:val="20"/>
          <w:szCs w:val="20"/>
        </w:rPr>
        <w:t xml:space="preserve">извършен оглед </w:t>
      </w:r>
      <w:r w:rsidR="00E752CC" w:rsidRPr="00A23780">
        <w:rPr>
          <w:rFonts w:ascii="Verdana" w:hAnsi="Verdana"/>
          <w:sz w:val="20"/>
          <w:szCs w:val="20"/>
        </w:rPr>
        <w:t>на движима вещ</w:t>
      </w:r>
      <w:r w:rsidR="001E504B" w:rsidRPr="00A23780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7E70C8">
        <w:rPr>
          <w:rFonts w:ascii="Verdana" w:hAnsi="Verdana"/>
          <w:noProof/>
          <w:sz w:val="20"/>
          <w:szCs w:val="20"/>
        </w:rPr>
        <w:t xml:space="preserve"> марка „ВАЗ”, модел „21213</w:t>
      </w:r>
      <w:r w:rsidR="001E504B" w:rsidRPr="00A23780">
        <w:rPr>
          <w:rFonts w:ascii="Verdana" w:hAnsi="Verdana"/>
          <w:noProof/>
          <w:sz w:val="20"/>
          <w:szCs w:val="20"/>
        </w:rPr>
        <w:t xml:space="preserve">“,  ползван за нуждите на ДСП </w:t>
      </w:r>
      <w:r w:rsidR="007E70C8">
        <w:rPr>
          <w:rFonts w:ascii="Verdana" w:hAnsi="Verdana"/>
          <w:noProof/>
          <w:sz w:val="20"/>
          <w:szCs w:val="20"/>
        </w:rPr>
        <w:t>- Чипровци</w:t>
      </w:r>
      <w:r w:rsidR="001E504B" w:rsidRPr="00A23780">
        <w:rPr>
          <w:rFonts w:ascii="Verdana" w:hAnsi="Verdana"/>
          <w:noProof/>
          <w:sz w:val="20"/>
          <w:szCs w:val="20"/>
        </w:rPr>
        <w:t>,</w:t>
      </w:r>
      <w:r w:rsidR="001E504B" w:rsidRPr="00A23780">
        <w:rPr>
          <w:rFonts w:ascii="Verdana" w:hAnsi="Verdana"/>
          <w:sz w:val="20"/>
          <w:szCs w:val="20"/>
        </w:rPr>
        <w:t xml:space="preserve"> собственост на Агенция за социално подпомагане</w:t>
      </w:r>
    </w:p>
    <w:p w:rsidR="00B66184" w:rsidRPr="00A23780" w:rsidRDefault="00B66184" w:rsidP="00CB37E8">
      <w:pPr>
        <w:spacing w:line="360" w:lineRule="auto"/>
        <w:ind w:right="-1"/>
        <w:jc w:val="center"/>
        <w:rPr>
          <w:rFonts w:ascii="Verdana" w:hAnsi="Verdana"/>
          <w:sz w:val="20"/>
          <w:szCs w:val="20"/>
          <w:lang w:val="en-US"/>
        </w:rPr>
      </w:pPr>
    </w:p>
    <w:p w:rsidR="00CB37E8" w:rsidRDefault="00CB37E8" w:rsidP="00CB37E8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Style w:val="FontStyle14"/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……………………………………………………………………………………………………………………………………</w:t>
      </w:r>
      <w:r w:rsidRPr="00046F94">
        <w:t xml:space="preserve"> </w:t>
      </w:r>
      <w:r w:rsidRPr="00046F9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46F94">
        <w:rPr>
          <w:rFonts w:ascii="Verdana" w:hAnsi="Verdana"/>
          <w:sz w:val="20"/>
          <w:szCs w:val="20"/>
        </w:rPr>
        <w:t>к.</w:t>
      </w:r>
      <w:r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 от МВР -   ………………………………………………., в качеството ми на </w:t>
      </w:r>
      <w:r w:rsidRPr="00046F94">
        <w:rPr>
          <w:rFonts w:ascii="Verdana" w:hAnsi="Verdana"/>
          <w:sz w:val="20"/>
          <w:szCs w:val="20"/>
        </w:rPr>
        <w:t>представител</w:t>
      </w:r>
      <w:r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CB37E8" w:rsidRDefault="00CB37E8" w:rsidP="00CB37E8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 с </w:t>
      </w:r>
      <w:r w:rsidRPr="000143B4">
        <w:rPr>
          <w:rFonts w:ascii="Verdana" w:hAnsi="Verdana"/>
          <w:sz w:val="20"/>
          <w:szCs w:val="20"/>
        </w:rPr>
        <w:t>БУЛСТАТ/ЕИК</w:t>
      </w:r>
      <w:r>
        <w:rPr>
          <w:rFonts w:ascii="Verdana" w:hAnsi="Verdana"/>
          <w:sz w:val="20"/>
          <w:szCs w:val="20"/>
        </w:rPr>
        <w:t xml:space="preserve"> ………………..…….……………………</w:t>
      </w:r>
    </w:p>
    <w:p w:rsidR="00CB37E8" w:rsidRDefault="00CB37E8" w:rsidP="00CB37E8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………………………………………….…………………………………</w:t>
      </w:r>
    </w:p>
    <w:p w:rsidR="00CB37E8" w:rsidRDefault="00CB37E8" w:rsidP="00CB37E8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……………………………………………………………………………………………………………………………………………..………</w:t>
      </w:r>
    </w:p>
    <w:p w:rsidR="00CB37E8" w:rsidRDefault="00CB37E8" w:rsidP="00CB37E8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>
        <w:rPr>
          <w:rFonts w:ascii="Verdana" w:hAnsi="Verdana"/>
          <w:sz w:val="20"/>
          <w:szCs w:val="20"/>
        </w:rPr>
        <w:t xml:space="preserve"> с изх. № …………….………….,</w:t>
      </w:r>
      <w:r w:rsidRP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рег. при нотариус</w:t>
      </w:r>
      <w:r w:rsidR="00780965">
        <w:rPr>
          <w:rFonts w:ascii="Verdana" w:hAnsi="Verdana"/>
          <w:sz w:val="20"/>
          <w:szCs w:val="20"/>
        </w:rPr>
        <w:t xml:space="preserve"> …………………………………………………………………</w:t>
      </w:r>
      <w:r>
        <w:rPr>
          <w:rFonts w:ascii="Verdana" w:hAnsi="Verdana"/>
          <w:sz w:val="20"/>
          <w:szCs w:val="20"/>
        </w:rPr>
        <w:t>…, с район на действие РС - …………</w:t>
      </w:r>
      <w:r w:rsidR="00780965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</w:t>
      </w:r>
      <w:r w:rsidR="00780965">
        <w:rPr>
          <w:rFonts w:ascii="Verdana" w:hAnsi="Verdana"/>
          <w:sz w:val="20"/>
          <w:szCs w:val="20"/>
        </w:rPr>
        <w:t>..</w:t>
      </w:r>
      <w:r>
        <w:rPr>
          <w:rFonts w:ascii="Verdana" w:hAnsi="Verdana"/>
          <w:sz w:val="20"/>
          <w:szCs w:val="20"/>
        </w:rPr>
        <w:t>……………, рег. № …………</w:t>
      </w:r>
      <w:r w:rsidR="00780965">
        <w:rPr>
          <w:rFonts w:ascii="Verdana" w:hAnsi="Verdana"/>
          <w:sz w:val="20"/>
          <w:szCs w:val="20"/>
        </w:rPr>
        <w:t>……..</w:t>
      </w:r>
      <w:r>
        <w:rPr>
          <w:rFonts w:ascii="Verdana" w:hAnsi="Verdana"/>
          <w:sz w:val="20"/>
          <w:szCs w:val="20"/>
        </w:rPr>
        <w:t>…… на Нотариалната камара, с адрес ……….………….……………………………….</w:t>
      </w:r>
    </w:p>
    <w:p w:rsidR="00CB37E8" w:rsidRPr="006528BB" w:rsidRDefault="00CB37E8" w:rsidP="00CB37E8">
      <w:pPr>
        <w:pStyle w:val="Style10"/>
        <w:widowControl/>
        <w:spacing w:line="480" w:lineRule="auto"/>
        <w:rPr>
          <w:rFonts w:ascii="Verdana" w:hAnsi="Verdana"/>
          <w:sz w:val="16"/>
          <w:szCs w:val="16"/>
        </w:rPr>
      </w:pPr>
      <w:r w:rsidRPr="006528BB">
        <w:rPr>
          <w:rFonts w:ascii="Verdana" w:hAnsi="Verdana"/>
          <w:sz w:val="16"/>
          <w:szCs w:val="16"/>
        </w:rPr>
        <w:t xml:space="preserve">      </w:t>
      </w:r>
      <w:r w:rsidR="006528BB">
        <w:rPr>
          <w:rFonts w:ascii="Verdana" w:hAnsi="Verdana"/>
          <w:sz w:val="16"/>
          <w:szCs w:val="16"/>
        </w:rPr>
        <w:t xml:space="preserve">                         </w:t>
      </w:r>
      <w:r w:rsidRPr="006528BB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(за юридически лица) 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ind w:firstLine="706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……………………………………………………………………………………………………………………………..…....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притежаващ л. к. № …………………………….. изд. на  ………………………………………от МВР - ……………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……………………………………… с постоянен адрес: ………………………………………………………………..…………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………………………………….. и адрес за кореспонде</w:t>
      </w:r>
      <w:r>
        <w:rPr>
          <w:rFonts w:ascii="Verdana" w:hAnsi="Verdana"/>
          <w:sz w:val="20"/>
          <w:szCs w:val="20"/>
        </w:rPr>
        <w:t>н</w:t>
      </w:r>
      <w:r w:rsidRPr="00582CAC">
        <w:rPr>
          <w:rFonts w:ascii="Verdana" w:hAnsi="Verdana"/>
          <w:sz w:val="20"/>
          <w:szCs w:val="20"/>
        </w:rPr>
        <w:t>ция: ……………………………………</w:t>
      </w:r>
      <w:r>
        <w:rPr>
          <w:rFonts w:ascii="Verdana" w:hAnsi="Verdana"/>
          <w:sz w:val="20"/>
          <w:szCs w:val="20"/>
        </w:rPr>
        <w:t>…………………………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 w:cs="MS Reference Sans Serif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……………………………………………………………………………………………………………………………………..………………</w:t>
      </w:r>
    </w:p>
    <w:p w:rsidR="00582CAC" w:rsidRPr="006528BB" w:rsidRDefault="00582CAC" w:rsidP="00582CAC">
      <w:pPr>
        <w:keepNext/>
        <w:keepLines/>
        <w:spacing w:line="480" w:lineRule="auto"/>
        <w:ind w:hanging="10"/>
        <w:outlineLvl w:val="0"/>
        <w:rPr>
          <w:rFonts w:ascii="Verdana" w:hAnsi="Verdana"/>
          <w:color w:val="000000"/>
          <w:sz w:val="16"/>
          <w:szCs w:val="16"/>
        </w:rPr>
      </w:pPr>
      <w:r w:rsidRPr="006528BB">
        <w:rPr>
          <w:rFonts w:ascii="Verdana" w:hAnsi="Verdana"/>
          <w:color w:val="000000"/>
          <w:sz w:val="16"/>
          <w:szCs w:val="16"/>
        </w:rPr>
        <w:t xml:space="preserve">          </w:t>
      </w:r>
      <w:r w:rsidR="006528BB">
        <w:rPr>
          <w:rFonts w:ascii="Verdana" w:hAnsi="Verdana"/>
          <w:color w:val="000000"/>
          <w:sz w:val="16"/>
          <w:szCs w:val="16"/>
        </w:rPr>
        <w:t xml:space="preserve">                       </w:t>
      </w:r>
      <w:r w:rsidRPr="006528BB">
        <w:rPr>
          <w:rFonts w:ascii="Verdana" w:hAnsi="Verdana"/>
          <w:color w:val="000000"/>
          <w:sz w:val="16"/>
          <w:szCs w:val="16"/>
        </w:rPr>
        <w:t xml:space="preserve">                                                                                          (за физически лица)</w:t>
      </w:r>
    </w:p>
    <w:p w:rsidR="008A024F" w:rsidRPr="00A23780" w:rsidRDefault="008A024F" w:rsidP="008A024F">
      <w:pPr>
        <w:tabs>
          <w:tab w:val="left" w:pos="0"/>
          <w:tab w:val="center" w:pos="4153"/>
          <w:tab w:val="right" w:pos="8306"/>
        </w:tabs>
        <w:spacing w:line="360" w:lineRule="auto"/>
        <w:ind w:right="-1"/>
        <w:jc w:val="center"/>
        <w:rPr>
          <w:rFonts w:ascii="Verdana" w:hAnsi="Verdana"/>
          <w:b/>
          <w:sz w:val="20"/>
          <w:szCs w:val="20"/>
        </w:rPr>
      </w:pPr>
      <w:r w:rsidRPr="00A23780">
        <w:rPr>
          <w:rFonts w:ascii="Verdana" w:hAnsi="Verdana"/>
          <w:b/>
          <w:sz w:val="20"/>
          <w:szCs w:val="20"/>
        </w:rPr>
        <w:t>ДЕКЛАРИРАМ,</w:t>
      </w:r>
      <w:r w:rsidR="00565F6C" w:rsidRPr="00A23780">
        <w:rPr>
          <w:rFonts w:ascii="Verdana" w:hAnsi="Verdana"/>
          <w:b/>
          <w:sz w:val="20"/>
          <w:szCs w:val="20"/>
        </w:rPr>
        <w:t xml:space="preserve"> </w:t>
      </w:r>
      <w:r w:rsidRPr="00A23780">
        <w:rPr>
          <w:rFonts w:ascii="Verdana" w:hAnsi="Verdana"/>
          <w:b/>
          <w:sz w:val="20"/>
          <w:szCs w:val="20"/>
        </w:rPr>
        <w:t>ЧЕ:</w:t>
      </w:r>
    </w:p>
    <w:p w:rsidR="008A024F" w:rsidRPr="00A23780" w:rsidRDefault="008A024F" w:rsidP="008A024F">
      <w:pPr>
        <w:tabs>
          <w:tab w:val="left" w:pos="0"/>
          <w:tab w:val="center" w:pos="4153"/>
          <w:tab w:val="right" w:pos="8306"/>
        </w:tabs>
        <w:spacing w:line="360" w:lineRule="auto"/>
        <w:ind w:right="-1"/>
        <w:jc w:val="both"/>
        <w:rPr>
          <w:rFonts w:ascii="Verdana" w:hAnsi="Verdana"/>
          <w:b/>
          <w:sz w:val="20"/>
          <w:szCs w:val="20"/>
        </w:rPr>
      </w:pPr>
    </w:p>
    <w:p w:rsidR="0052098B" w:rsidRDefault="00B342BB" w:rsidP="00CB37E8">
      <w:pPr>
        <w:spacing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 xml:space="preserve">1. </w:t>
      </w:r>
      <w:r w:rsidR="008A024F" w:rsidRPr="00A23780">
        <w:rPr>
          <w:rFonts w:ascii="Verdana" w:hAnsi="Verdana"/>
          <w:sz w:val="20"/>
          <w:szCs w:val="20"/>
        </w:rPr>
        <w:t>На</w:t>
      </w:r>
      <w:r w:rsidR="003D3973">
        <w:rPr>
          <w:rFonts w:ascii="Verdana" w:hAnsi="Verdana"/>
          <w:sz w:val="20"/>
          <w:szCs w:val="20"/>
        </w:rPr>
        <w:t xml:space="preserve"> ………………………..</w:t>
      </w:r>
      <w:r w:rsidR="008A024F" w:rsidRPr="00A23780">
        <w:rPr>
          <w:rFonts w:ascii="Verdana" w:hAnsi="Verdana"/>
          <w:sz w:val="20"/>
          <w:szCs w:val="20"/>
        </w:rPr>
        <w:t xml:space="preserve"> г. съм извършил/а оглед на</w:t>
      </w:r>
      <w:r w:rsidRPr="00A23780">
        <w:rPr>
          <w:rFonts w:ascii="Verdana" w:hAnsi="Verdana"/>
          <w:sz w:val="20"/>
          <w:szCs w:val="20"/>
        </w:rPr>
        <w:t xml:space="preserve"> следни</w:t>
      </w:r>
      <w:r w:rsidR="002454D0" w:rsidRPr="00A23780">
        <w:rPr>
          <w:rFonts w:ascii="Verdana" w:hAnsi="Verdana"/>
          <w:sz w:val="20"/>
          <w:szCs w:val="20"/>
        </w:rPr>
        <w:t>я</w:t>
      </w:r>
      <w:r w:rsidRPr="00A23780">
        <w:rPr>
          <w:rFonts w:ascii="Verdana" w:hAnsi="Verdana"/>
          <w:sz w:val="20"/>
          <w:szCs w:val="20"/>
        </w:rPr>
        <w:t xml:space="preserve"> </w:t>
      </w:r>
      <w:r w:rsidR="0052098B" w:rsidRPr="00A23780">
        <w:rPr>
          <w:rFonts w:ascii="Verdana" w:hAnsi="Verdana"/>
          <w:sz w:val="20"/>
          <w:szCs w:val="20"/>
        </w:rPr>
        <w:t>обявен за продажба чрез</w:t>
      </w:r>
      <w:r w:rsidR="008A024F" w:rsidRPr="00A23780">
        <w:rPr>
          <w:rFonts w:ascii="Verdana" w:hAnsi="Verdana"/>
          <w:sz w:val="20"/>
          <w:szCs w:val="20"/>
        </w:rPr>
        <w:t xml:space="preserve"> търг с тайно наддаване на</w:t>
      </w:r>
      <w:r w:rsidR="0052098B" w:rsidRPr="00A23780">
        <w:rPr>
          <w:rFonts w:ascii="Verdana" w:hAnsi="Verdana"/>
          <w:sz w:val="20"/>
          <w:szCs w:val="20"/>
        </w:rPr>
        <w:t xml:space="preserve"> </w:t>
      </w:r>
      <w:r w:rsidR="00E752CC" w:rsidRPr="00A23780">
        <w:rPr>
          <w:rFonts w:ascii="Verdana" w:hAnsi="Verdana"/>
          <w:sz w:val="20"/>
          <w:szCs w:val="20"/>
        </w:rPr>
        <w:t>движима вещ</w:t>
      </w:r>
      <w:r w:rsidR="0052098B" w:rsidRPr="00A23780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7E70C8">
        <w:rPr>
          <w:rFonts w:ascii="Verdana" w:hAnsi="Verdana"/>
          <w:noProof/>
          <w:sz w:val="20"/>
          <w:szCs w:val="20"/>
        </w:rPr>
        <w:t xml:space="preserve"> марка „ВАЗ”, модел „21213</w:t>
      </w:r>
      <w:r w:rsidR="0052098B" w:rsidRPr="00A23780">
        <w:rPr>
          <w:rFonts w:ascii="Verdana" w:hAnsi="Verdana"/>
          <w:noProof/>
          <w:sz w:val="20"/>
          <w:szCs w:val="20"/>
        </w:rPr>
        <w:t xml:space="preserve">“,  ползван за нуждите на </w:t>
      </w:r>
      <w:r w:rsidR="003D3973" w:rsidRPr="00A23780">
        <w:rPr>
          <w:rFonts w:ascii="Verdana" w:hAnsi="Verdana"/>
          <w:noProof/>
          <w:sz w:val="20"/>
          <w:szCs w:val="20"/>
        </w:rPr>
        <w:t xml:space="preserve">ДСП </w:t>
      </w:r>
      <w:r w:rsidR="007E70C8">
        <w:rPr>
          <w:rFonts w:ascii="Verdana" w:hAnsi="Verdana"/>
          <w:noProof/>
          <w:sz w:val="20"/>
          <w:szCs w:val="20"/>
        </w:rPr>
        <w:t>- Чипровци</w:t>
      </w:r>
      <w:r w:rsidR="0052098B" w:rsidRPr="00A23780">
        <w:rPr>
          <w:rFonts w:ascii="Verdana" w:hAnsi="Verdana"/>
          <w:noProof/>
          <w:sz w:val="20"/>
          <w:szCs w:val="20"/>
        </w:rPr>
        <w:t>,</w:t>
      </w:r>
      <w:r w:rsidR="0052098B" w:rsidRPr="00A23780">
        <w:rPr>
          <w:rFonts w:ascii="Verdana" w:hAnsi="Verdana"/>
          <w:sz w:val="20"/>
          <w:szCs w:val="20"/>
        </w:rPr>
        <w:t xml:space="preserve"> собственост на Агенция за социално подпомагане,</w:t>
      </w:r>
      <w:r w:rsidR="003D3973">
        <w:rPr>
          <w:rFonts w:ascii="Verdana" w:hAnsi="Verdana"/>
          <w:sz w:val="20"/>
          <w:szCs w:val="20"/>
        </w:rPr>
        <w:t xml:space="preserve"> в присъствието на г-</w:t>
      </w:r>
      <w:r w:rsidR="00304215" w:rsidRPr="00A23780">
        <w:rPr>
          <w:rFonts w:ascii="Verdana" w:hAnsi="Verdana"/>
          <w:sz w:val="20"/>
          <w:szCs w:val="20"/>
        </w:rPr>
        <w:t xml:space="preserve">жа </w:t>
      </w:r>
      <w:r w:rsidR="007E70C8">
        <w:rPr>
          <w:rFonts w:ascii="Verdana" w:hAnsi="Verdana"/>
          <w:sz w:val="20"/>
          <w:szCs w:val="20"/>
        </w:rPr>
        <w:t>Пепа Вавилонова</w:t>
      </w:r>
      <w:r w:rsidR="00304215" w:rsidRPr="00A23780">
        <w:rPr>
          <w:rFonts w:ascii="Verdana" w:hAnsi="Verdana"/>
          <w:sz w:val="20"/>
          <w:szCs w:val="20"/>
        </w:rPr>
        <w:t xml:space="preserve"> – ст</w:t>
      </w:r>
      <w:r w:rsidR="003D3973">
        <w:rPr>
          <w:rFonts w:ascii="Verdana" w:hAnsi="Verdana"/>
          <w:sz w:val="20"/>
          <w:szCs w:val="20"/>
        </w:rPr>
        <w:t xml:space="preserve">арши </w:t>
      </w:r>
      <w:r w:rsidR="00304215" w:rsidRPr="00A23780">
        <w:rPr>
          <w:rFonts w:ascii="Verdana" w:hAnsi="Verdana"/>
          <w:sz w:val="20"/>
          <w:szCs w:val="20"/>
        </w:rPr>
        <w:t xml:space="preserve">счетоводител </w:t>
      </w:r>
      <w:r w:rsidR="003D3973" w:rsidRPr="00A23780">
        <w:rPr>
          <w:rFonts w:ascii="Verdana" w:hAnsi="Verdana"/>
          <w:noProof/>
          <w:sz w:val="20"/>
          <w:szCs w:val="20"/>
        </w:rPr>
        <w:t xml:space="preserve">ДСП </w:t>
      </w:r>
      <w:r w:rsidR="007E70C8">
        <w:rPr>
          <w:rFonts w:ascii="Verdana" w:hAnsi="Verdana"/>
          <w:noProof/>
          <w:sz w:val="20"/>
          <w:szCs w:val="20"/>
        </w:rPr>
        <w:t>- Чипровци</w:t>
      </w:r>
      <w:r w:rsidR="00304215" w:rsidRPr="00A23780">
        <w:rPr>
          <w:rFonts w:ascii="Verdana" w:hAnsi="Verdana"/>
          <w:sz w:val="20"/>
          <w:szCs w:val="20"/>
        </w:rPr>
        <w:t>,</w:t>
      </w:r>
      <w:r w:rsidR="0052098B" w:rsidRPr="00A23780">
        <w:rPr>
          <w:rFonts w:ascii="Verdana" w:hAnsi="Verdana"/>
          <w:sz w:val="20"/>
          <w:szCs w:val="20"/>
        </w:rPr>
        <w:t xml:space="preserve"> със следните техничес</w:t>
      </w:r>
      <w:proofErr w:type="spellStart"/>
      <w:r w:rsidR="0052098B" w:rsidRPr="00A23780">
        <w:rPr>
          <w:rFonts w:ascii="Verdana" w:hAnsi="Verdana"/>
          <w:sz w:val="20"/>
          <w:szCs w:val="20"/>
          <w:lang w:val="en-US"/>
        </w:rPr>
        <w:t>ки</w:t>
      </w:r>
      <w:proofErr w:type="spellEnd"/>
      <w:r w:rsidR="0052098B" w:rsidRPr="00A23780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52098B" w:rsidRPr="00A23780">
        <w:rPr>
          <w:rFonts w:ascii="Verdana" w:hAnsi="Verdana"/>
          <w:sz w:val="20"/>
          <w:szCs w:val="20"/>
          <w:lang w:val="en-US"/>
        </w:rPr>
        <w:t>параметри</w:t>
      </w:r>
      <w:proofErr w:type="spellEnd"/>
      <w:r w:rsidR="0052098B" w:rsidRPr="00A23780">
        <w:rPr>
          <w:rFonts w:ascii="Verdana" w:hAnsi="Verdana"/>
          <w:sz w:val="20"/>
          <w:szCs w:val="20"/>
        </w:rPr>
        <w:t>:</w:t>
      </w:r>
      <w:r w:rsidR="003D3973">
        <w:rPr>
          <w:rFonts w:ascii="Verdana" w:hAnsi="Verdana"/>
          <w:sz w:val="20"/>
          <w:szCs w:val="20"/>
        </w:rPr>
        <w:t xml:space="preserve"> </w:t>
      </w:r>
    </w:p>
    <w:p w:rsidR="00DE6EED" w:rsidRDefault="00DE6EED" w:rsidP="00CB37E8">
      <w:pPr>
        <w:spacing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DE6EED" w:rsidRDefault="00DE6EED" w:rsidP="00CB37E8">
      <w:pPr>
        <w:spacing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лек автомобил,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марка: „ВАЗ“,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модел: „21213“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рама: ХТА21213041762945,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двигател № 7838876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 xml:space="preserve">работен обем:1690 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 xml:space="preserve">мощност на двигателя:58 </w:t>
      </w:r>
      <w:r w:rsidRPr="007E70C8">
        <w:rPr>
          <w:rFonts w:ascii="Verdana" w:hAnsi="Verdana"/>
          <w:sz w:val="20"/>
          <w:szCs w:val="20"/>
          <w:lang w:val="en-US"/>
        </w:rPr>
        <w:t>kw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тип гориво: бензин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 xml:space="preserve">брой места: </w:t>
      </w:r>
      <w:r w:rsidRPr="007E70C8">
        <w:rPr>
          <w:rFonts w:ascii="Verdana" w:hAnsi="Verdana"/>
          <w:sz w:val="20"/>
          <w:szCs w:val="20"/>
          <w:lang w:val="en-US"/>
        </w:rPr>
        <w:t>3+1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цвят: червен</w:t>
      </w:r>
    </w:p>
    <w:p w:rsidR="007E70C8" w:rsidRPr="007E70C8" w:rsidRDefault="007E70C8" w:rsidP="007E70C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 xml:space="preserve">година на въвеждане: 19.10.2004 г. </w:t>
      </w:r>
    </w:p>
    <w:p w:rsidR="0041271E" w:rsidRPr="007E70C8" w:rsidRDefault="007E70C8" w:rsidP="007E70C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E70C8">
        <w:rPr>
          <w:rFonts w:ascii="Verdana" w:hAnsi="Verdana"/>
          <w:sz w:val="20"/>
          <w:szCs w:val="20"/>
        </w:rPr>
        <w:t>Техническо състояние: констатирано е лошо състояние на купето и интериора, автомобилът не е в движение, бракуван и е свален от регистрация</w:t>
      </w:r>
      <w:r w:rsidR="0041271E" w:rsidRPr="007E70C8">
        <w:rPr>
          <w:rFonts w:ascii="Verdana" w:eastAsia="Verdana" w:hAnsi="Verdana" w:cs="Verdana"/>
          <w:sz w:val="20"/>
          <w:szCs w:val="20"/>
        </w:rPr>
        <w:t>;</w:t>
      </w:r>
    </w:p>
    <w:p w:rsidR="00B342BB" w:rsidRPr="00A23780" w:rsidRDefault="00B342BB" w:rsidP="00E475A3">
      <w:pPr>
        <w:spacing w:line="36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:rsidR="00B342BB" w:rsidRPr="00A23780" w:rsidRDefault="00B342BB" w:rsidP="00B342B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>2.</w:t>
      </w:r>
      <w:r w:rsidR="000A719E" w:rsidRPr="00A23780">
        <w:rPr>
          <w:rFonts w:ascii="Verdana" w:hAnsi="Verdana"/>
          <w:sz w:val="20"/>
          <w:szCs w:val="20"/>
        </w:rPr>
        <w:t xml:space="preserve"> </w:t>
      </w:r>
      <w:r w:rsidRPr="00A23780">
        <w:rPr>
          <w:rFonts w:ascii="Verdana" w:hAnsi="Verdana"/>
          <w:sz w:val="20"/>
          <w:szCs w:val="20"/>
        </w:rPr>
        <w:t>Движимата вещ</w:t>
      </w:r>
      <w:r w:rsidR="00AD7371">
        <w:rPr>
          <w:rFonts w:ascii="Verdana" w:hAnsi="Verdana"/>
          <w:sz w:val="20"/>
          <w:szCs w:val="20"/>
        </w:rPr>
        <w:t xml:space="preserve"> </w:t>
      </w:r>
      <w:r w:rsidR="0014523F" w:rsidRPr="00A23780">
        <w:rPr>
          <w:rFonts w:ascii="Verdana" w:hAnsi="Verdana"/>
          <w:sz w:val="20"/>
          <w:szCs w:val="20"/>
        </w:rPr>
        <w:t>- частна</w:t>
      </w:r>
      <w:r w:rsidR="00AD7371">
        <w:rPr>
          <w:rFonts w:ascii="Verdana" w:hAnsi="Verdana"/>
          <w:sz w:val="20"/>
          <w:szCs w:val="20"/>
        </w:rPr>
        <w:t xml:space="preserve"> държавна собственост, бракуван</w:t>
      </w:r>
      <w:r w:rsidR="0014523F" w:rsidRPr="00A23780">
        <w:rPr>
          <w:rFonts w:ascii="Verdana" w:hAnsi="Verdana"/>
          <w:sz w:val="20"/>
          <w:szCs w:val="20"/>
        </w:rPr>
        <w:t xml:space="preserve"> и свален от регистрация лек автомобил,</w:t>
      </w:r>
      <w:r w:rsidRPr="00A23780">
        <w:rPr>
          <w:rFonts w:ascii="Verdana" w:hAnsi="Verdana"/>
          <w:sz w:val="20"/>
          <w:szCs w:val="20"/>
        </w:rPr>
        <w:t xml:space="preserve"> отговаря на описанието в тръжната документация,  представена ми от АСП.</w:t>
      </w:r>
    </w:p>
    <w:p w:rsidR="00B342BB" w:rsidRPr="00A23780" w:rsidRDefault="000A719E" w:rsidP="00B342B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 xml:space="preserve">3. </w:t>
      </w:r>
      <w:r w:rsidR="00B342BB" w:rsidRPr="00A23780">
        <w:rPr>
          <w:rFonts w:ascii="Verdana" w:hAnsi="Verdana"/>
          <w:sz w:val="20"/>
          <w:szCs w:val="20"/>
        </w:rPr>
        <w:t>Няма</w:t>
      </w:r>
      <w:r w:rsidR="00CE1168" w:rsidRPr="00A23780">
        <w:rPr>
          <w:rFonts w:ascii="Verdana" w:hAnsi="Verdana"/>
          <w:sz w:val="20"/>
          <w:szCs w:val="20"/>
        </w:rPr>
        <w:t xml:space="preserve">м претенции за явни недостатъци, различни от посочените в описанието </w:t>
      </w:r>
      <w:r w:rsidR="00B342BB" w:rsidRPr="00A23780">
        <w:rPr>
          <w:rFonts w:ascii="Verdana" w:hAnsi="Verdana"/>
          <w:sz w:val="20"/>
          <w:szCs w:val="20"/>
        </w:rPr>
        <w:t>на вещта</w:t>
      </w:r>
      <w:r w:rsidR="00CE1168" w:rsidRPr="00A23780">
        <w:rPr>
          <w:rFonts w:ascii="Verdana" w:hAnsi="Verdana"/>
          <w:sz w:val="20"/>
          <w:szCs w:val="20"/>
        </w:rPr>
        <w:t xml:space="preserve"> в обявлението за тръжната процедура</w:t>
      </w:r>
      <w:r w:rsidR="00B342BB" w:rsidRPr="00A23780">
        <w:rPr>
          <w:rFonts w:ascii="Verdana" w:hAnsi="Verdana"/>
          <w:sz w:val="20"/>
          <w:szCs w:val="20"/>
        </w:rPr>
        <w:t>.</w:t>
      </w:r>
    </w:p>
    <w:p w:rsidR="008A024F" w:rsidRPr="00A23780" w:rsidRDefault="008A024F" w:rsidP="00213B8C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i/>
          <w:sz w:val="20"/>
          <w:szCs w:val="20"/>
        </w:rPr>
      </w:pPr>
    </w:p>
    <w:p w:rsidR="008A024F" w:rsidRPr="00A23780" w:rsidRDefault="00B73A7A" w:rsidP="00213B8C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i/>
          <w:sz w:val="20"/>
          <w:szCs w:val="20"/>
        </w:rPr>
      </w:pPr>
      <w:r w:rsidRPr="00A23780">
        <w:rPr>
          <w:rFonts w:ascii="Verdana" w:hAnsi="Verdana"/>
          <w:i/>
          <w:sz w:val="20"/>
          <w:szCs w:val="20"/>
        </w:rPr>
        <w:t>Известна ми е отговорността по чл. 313 от Наказателния кодекс за посочване на неверни данни.</w:t>
      </w:r>
    </w:p>
    <w:p w:rsidR="00B85C41" w:rsidRPr="00A23780" w:rsidRDefault="00B85C41" w:rsidP="00213B8C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sz w:val="20"/>
          <w:szCs w:val="20"/>
        </w:rPr>
      </w:pPr>
    </w:p>
    <w:p w:rsidR="001B778F" w:rsidRPr="00A23780" w:rsidRDefault="001B778F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1B778F" w:rsidRPr="00A23780" w:rsidRDefault="001B778F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1B778F" w:rsidRPr="00A23780" w:rsidRDefault="00EA34AD" w:rsidP="00EA34AD">
      <w:pPr>
        <w:tabs>
          <w:tab w:val="left" w:pos="435"/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>Дата:                                                      ..……………….……………….………………………</w:t>
      </w:r>
      <w:r w:rsidR="0066000B" w:rsidRPr="00A23780">
        <w:rPr>
          <w:rFonts w:ascii="Verdana" w:hAnsi="Verdana"/>
          <w:sz w:val="20"/>
          <w:szCs w:val="20"/>
        </w:rPr>
        <w:t>……</w:t>
      </w:r>
      <w:r w:rsidRPr="00A23780">
        <w:rPr>
          <w:rFonts w:ascii="Verdana" w:hAnsi="Verdana"/>
          <w:sz w:val="20"/>
          <w:szCs w:val="20"/>
        </w:rPr>
        <w:t>.</w:t>
      </w:r>
      <w:r w:rsidRPr="00A23780">
        <w:rPr>
          <w:rFonts w:ascii="Verdana" w:hAnsi="Verdana"/>
          <w:sz w:val="20"/>
          <w:szCs w:val="20"/>
        </w:rPr>
        <w:tab/>
      </w:r>
    </w:p>
    <w:p w:rsidR="001B778F" w:rsidRPr="00A23780" w:rsidRDefault="001B778F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1B778F" w:rsidRPr="00A23780" w:rsidRDefault="00EA34AD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 xml:space="preserve">                                                        </w:t>
      </w:r>
      <w:r w:rsidR="00B4054B" w:rsidRPr="00A23780">
        <w:rPr>
          <w:rFonts w:ascii="Verdana" w:hAnsi="Verdana"/>
          <w:sz w:val="20"/>
          <w:szCs w:val="20"/>
        </w:rPr>
        <w:t xml:space="preserve">    /трите имена, подпис, печат/</w:t>
      </w:r>
    </w:p>
    <w:p w:rsidR="00457BCB" w:rsidRPr="00A23780" w:rsidRDefault="00457BCB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0A719E" w:rsidRDefault="000A719E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Pr="00A23780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8B6018" w:rsidRPr="00A23780" w:rsidRDefault="008B6018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tblInd w:w="-30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4"/>
      </w:tblGrid>
      <w:tr w:rsidR="008712A9" w:rsidRPr="00A23780" w:rsidTr="008712A9">
        <w:trPr>
          <w:trHeight w:val="100"/>
        </w:trPr>
        <w:tc>
          <w:tcPr>
            <w:tcW w:w="9454" w:type="dxa"/>
          </w:tcPr>
          <w:p w:rsidR="008712A9" w:rsidRPr="00A23780" w:rsidRDefault="008712A9" w:rsidP="008712A9">
            <w:pPr>
              <w:tabs>
                <w:tab w:val="center" w:pos="4153"/>
                <w:tab w:val="left" w:pos="5797"/>
                <w:tab w:val="right" w:pos="8306"/>
              </w:tabs>
              <w:ind w:right="354"/>
              <w:jc w:val="both"/>
              <w:rPr>
                <w:rFonts w:ascii="Verdana" w:hAnsi="Verdana"/>
                <w:sz w:val="20"/>
                <w:szCs w:val="20"/>
              </w:rPr>
            </w:pPr>
            <w:r w:rsidRPr="00A23780">
              <w:rPr>
                <w:rFonts w:ascii="Verdana" w:hAnsi="Verdana"/>
                <w:b/>
                <w:sz w:val="20"/>
                <w:szCs w:val="20"/>
              </w:rPr>
              <w:t xml:space="preserve">Забележка: </w:t>
            </w:r>
            <w:r w:rsidRPr="00A23780">
              <w:rPr>
                <w:rFonts w:ascii="Verdana" w:hAnsi="Verdana"/>
                <w:sz w:val="20"/>
                <w:szCs w:val="20"/>
              </w:rPr>
              <w:t>Декларацията се попълва лично от физическото лице или упълномощен представител на юридическото лице съгласно търговска регистрация или нотариално заверено пълномощно.</w:t>
            </w:r>
          </w:p>
        </w:tc>
      </w:tr>
    </w:tbl>
    <w:p w:rsidR="00A710CD" w:rsidRPr="00A23780" w:rsidRDefault="00A710CD" w:rsidP="00BB731F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b/>
          <w:sz w:val="20"/>
          <w:szCs w:val="20"/>
          <w:lang w:eastAsia="en-US"/>
        </w:rPr>
      </w:pPr>
    </w:p>
    <w:p w:rsidR="00E475A3" w:rsidRPr="00A23780" w:rsidRDefault="00E475A3" w:rsidP="00D01B93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 w:cs="Arial"/>
          <w:color w:val="000000"/>
          <w:sz w:val="20"/>
          <w:szCs w:val="20"/>
        </w:rPr>
      </w:pPr>
    </w:p>
    <w:p w:rsidR="007E70C8" w:rsidRDefault="007E70C8" w:rsidP="007E70C8">
      <w:pPr>
        <w:pStyle w:val="Footer"/>
        <w:jc w:val="center"/>
        <w:rPr>
          <w:lang w:val="bg-BG"/>
        </w:rPr>
      </w:pPr>
      <w:r>
        <w:rPr>
          <w:lang w:val="bg-BG"/>
        </w:rPr>
        <w:t>ДСП -Чипровци, 3460 гр. Чипровци, ул. „Петър П</w:t>
      </w:r>
      <w:r>
        <w:rPr>
          <w:lang w:val="bg-BG"/>
        </w:rPr>
        <w:t>арчевич” № 2; тел: 09554/</w:t>
      </w:r>
      <w:bookmarkStart w:id="0" w:name="_GoBack"/>
      <w:bookmarkEnd w:id="0"/>
      <w:r>
        <w:rPr>
          <w:lang w:val="bg-BG"/>
        </w:rPr>
        <w:t>29-20;</w:t>
      </w:r>
    </w:p>
    <w:p w:rsidR="007E70C8" w:rsidRDefault="007E70C8" w:rsidP="007E70C8">
      <w:pPr>
        <w:pStyle w:val="Footer"/>
        <w:jc w:val="center"/>
        <w:rPr>
          <w:lang w:val="en-US"/>
        </w:rPr>
      </w:pPr>
      <w:r>
        <w:rPr>
          <w:lang w:val="bg-BG"/>
        </w:rPr>
        <w:t xml:space="preserve">ел. адрес: </w:t>
      </w:r>
      <w:hyperlink r:id="rId8" w:history="1">
        <w:r>
          <w:rPr>
            <w:rStyle w:val="Hyperlink"/>
            <w:lang w:val="en-US"/>
          </w:rPr>
          <w:t>dsp-chiprovtzi@asp.government.bg</w:t>
        </w:r>
      </w:hyperlink>
    </w:p>
    <w:p w:rsidR="007E70C8" w:rsidRDefault="007E70C8" w:rsidP="007E70C8">
      <w:pPr>
        <w:pStyle w:val="Footer"/>
        <w:jc w:val="center"/>
        <w:rPr>
          <w:lang w:val="bg-BG"/>
        </w:rPr>
      </w:pPr>
    </w:p>
    <w:p w:rsidR="00AD7371" w:rsidRPr="007E70C8" w:rsidRDefault="007E70C8" w:rsidP="007E70C8">
      <w:pPr>
        <w:jc w:val="center"/>
      </w:pPr>
      <w:r>
        <w:rPr>
          <w:rFonts w:ascii="Verdana" w:hAnsi="Verdana"/>
          <w:b/>
          <w:noProof/>
          <w:lang w:val="en-US" w:eastAsia="en-US"/>
        </w:rPr>
        <w:drawing>
          <wp:inline distT="0" distB="0" distL="0" distR="0" wp14:anchorId="1890328D" wp14:editId="6EF01506">
            <wp:extent cx="373380" cy="25457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7371" w:rsidRPr="007E70C8" w:rsidSect="00CB37E8">
      <w:pgSz w:w="11906" w:h="16838"/>
      <w:pgMar w:top="568" w:right="127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2121"/>
    <w:multiLevelType w:val="hybridMultilevel"/>
    <w:tmpl w:val="E5B4ACA4"/>
    <w:lvl w:ilvl="0" w:tplc="7176291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29D4"/>
    <w:multiLevelType w:val="hybridMultilevel"/>
    <w:tmpl w:val="1DA6BA5E"/>
    <w:lvl w:ilvl="0" w:tplc="2DDA6FC0">
      <w:start w:val="1"/>
      <w:numFmt w:val="decimal"/>
      <w:lvlText w:val="%1."/>
      <w:lvlJc w:val="left"/>
      <w:pPr>
        <w:tabs>
          <w:tab w:val="num" w:pos="1410"/>
        </w:tabs>
        <w:ind w:left="1410" w:hanging="930"/>
      </w:pPr>
      <w:rPr>
        <w:rFonts w:ascii="Arial" w:eastAsia="Times New Roman" w:hAnsi="Arial" w:cs="Arial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36E95"/>
    <w:multiLevelType w:val="hybridMultilevel"/>
    <w:tmpl w:val="2E7A4B34"/>
    <w:lvl w:ilvl="0" w:tplc="AE1E5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D1413"/>
    <w:multiLevelType w:val="hybridMultilevel"/>
    <w:tmpl w:val="9962B08C"/>
    <w:lvl w:ilvl="0" w:tplc="DC1805F4">
      <w:start w:val="1"/>
      <w:numFmt w:val="decimal"/>
      <w:lvlText w:val="%1."/>
      <w:lvlJc w:val="left"/>
      <w:pPr>
        <w:ind w:left="435" w:hanging="360"/>
      </w:pPr>
    </w:lvl>
    <w:lvl w:ilvl="1" w:tplc="04020019">
      <w:start w:val="1"/>
      <w:numFmt w:val="lowerLetter"/>
      <w:lvlText w:val="%2."/>
      <w:lvlJc w:val="left"/>
      <w:pPr>
        <w:ind w:left="1155" w:hanging="360"/>
      </w:pPr>
    </w:lvl>
    <w:lvl w:ilvl="2" w:tplc="0402001B">
      <w:start w:val="1"/>
      <w:numFmt w:val="lowerRoman"/>
      <w:lvlText w:val="%3."/>
      <w:lvlJc w:val="right"/>
      <w:pPr>
        <w:ind w:left="1875" w:hanging="180"/>
      </w:pPr>
    </w:lvl>
    <w:lvl w:ilvl="3" w:tplc="0402000F">
      <w:start w:val="1"/>
      <w:numFmt w:val="decimal"/>
      <w:lvlText w:val="%4."/>
      <w:lvlJc w:val="left"/>
      <w:pPr>
        <w:ind w:left="2595" w:hanging="360"/>
      </w:pPr>
    </w:lvl>
    <w:lvl w:ilvl="4" w:tplc="04020019">
      <w:start w:val="1"/>
      <w:numFmt w:val="lowerLetter"/>
      <w:lvlText w:val="%5."/>
      <w:lvlJc w:val="left"/>
      <w:pPr>
        <w:ind w:left="3315" w:hanging="360"/>
      </w:pPr>
    </w:lvl>
    <w:lvl w:ilvl="5" w:tplc="0402001B">
      <w:start w:val="1"/>
      <w:numFmt w:val="lowerRoman"/>
      <w:lvlText w:val="%6."/>
      <w:lvlJc w:val="right"/>
      <w:pPr>
        <w:ind w:left="4035" w:hanging="180"/>
      </w:pPr>
    </w:lvl>
    <w:lvl w:ilvl="6" w:tplc="0402000F">
      <w:start w:val="1"/>
      <w:numFmt w:val="decimal"/>
      <w:lvlText w:val="%7."/>
      <w:lvlJc w:val="left"/>
      <w:pPr>
        <w:ind w:left="4755" w:hanging="360"/>
      </w:pPr>
    </w:lvl>
    <w:lvl w:ilvl="7" w:tplc="04020019">
      <w:start w:val="1"/>
      <w:numFmt w:val="lowerLetter"/>
      <w:lvlText w:val="%8."/>
      <w:lvlJc w:val="left"/>
      <w:pPr>
        <w:ind w:left="5475" w:hanging="360"/>
      </w:pPr>
    </w:lvl>
    <w:lvl w:ilvl="8" w:tplc="0402001B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359720A4"/>
    <w:multiLevelType w:val="hybridMultilevel"/>
    <w:tmpl w:val="4C9EB40C"/>
    <w:lvl w:ilvl="0" w:tplc="B7CA2F5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66131C"/>
    <w:multiLevelType w:val="hybridMultilevel"/>
    <w:tmpl w:val="9962B08C"/>
    <w:lvl w:ilvl="0" w:tplc="DC1805F4">
      <w:start w:val="1"/>
      <w:numFmt w:val="decimal"/>
      <w:lvlText w:val="%1."/>
      <w:lvlJc w:val="left"/>
      <w:pPr>
        <w:ind w:left="435" w:hanging="360"/>
      </w:pPr>
    </w:lvl>
    <w:lvl w:ilvl="1" w:tplc="04020019">
      <w:start w:val="1"/>
      <w:numFmt w:val="lowerLetter"/>
      <w:lvlText w:val="%2."/>
      <w:lvlJc w:val="left"/>
      <w:pPr>
        <w:ind w:left="1155" w:hanging="360"/>
      </w:pPr>
    </w:lvl>
    <w:lvl w:ilvl="2" w:tplc="0402001B">
      <w:start w:val="1"/>
      <w:numFmt w:val="lowerRoman"/>
      <w:lvlText w:val="%3."/>
      <w:lvlJc w:val="right"/>
      <w:pPr>
        <w:ind w:left="1875" w:hanging="180"/>
      </w:pPr>
    </w:lvl>
    <w:lvl w:ilvl="3" w:tplc="0402000F">
      <w:start w:val="1"/>
      <w:numFmt w:val="decimal"/>
      <w:lvlText w:val="%4."/>
      <w:lvlJc w:val="left"/>
      <w:pPr>
        <w:ind w:left="2595" w:hanging="360"/>
      </w:pPr>
    </w:lvl>
    <w:lvl w:ilvl="4" w:tplc="04020019">
      <w:start w:val="1"/>
      <w:numFmt w:val="lowerLetter"/>
      <w:lvlText w:val="%5."/>
      <w:lvlJc w:val="left"/>
      <w:pPr>
        <w:ind w:left="3315" w:hanging="360"/>
      </w:pPr>
    </w:lvl>
    <w:lvl w:ilvl="5" w:tplc="0402001B">
      <w:start w:val="1"/>
      <w:numFmt w:val="lowerRoman"/>
      <w:lvlText w:val="%6."/>
      <w:lvlJc w:val="right"/>
      <w:pPr>
        <w:ind w:left="4035" w:hanging="180"/>
      </w:pPr>
    </w:lvl>
    <w:lvl w:ilvl="6" w:tplc="0402000F">
      <w:start w:val="1"/>
      <w:numFmt w:val="decimal"/>
      <w:lvlText w:val="%7."/>
      <w:lvlJc w:val="left"/>
      <w:pPr>
        <w:ind w:left="4755" w:hanging="360"/>
      </w:pPr>
    </w:lvl>
    <w:lvl w:ilvl="7" w:tplc="04020019">
      <w:start w:val="1"/>
      <w:numFmt w:val="lowerLetter"/>
      <w:lvlText w:val="%8."/>
      <w:lvlJc w:val="left"/>
      <w:pPr>
        <w:ind w:left="5475" w:hanging="360"/>
      </w:pPr>
    </w:lvl>
    <w:lvl w:ilvl="8" w:tplc="0402001B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6C0143F7"/>
    <w:multiLevelType w:val="hybridMultilevel"/>
    <w:tmpl w:val="4E1CDEF6"/>
    <w:lvl w:ilvl="0" w:tplc="24B6DDC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166C0"/>
    <w:multiLevelType w:val="hybridMultilevel"/>
    <w:tmpl w:val="416C1636"/>
    <w:lvl w:ilvl="0" w:tplc="16C62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CCD2689"/>
    <w:multiLevelType w:val="hybridMultilevel"/>
    <w:tmpl w:val="070464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F7"/>
    <w:rsid w:val="000366C0"/>
    <w:rsid w:val="00044E42"/>
    <w:rsid w:val="00087D16"/>
    <w:rsid w:val="00094797"/>
    <w:rsid w:val="000A719E"/>
    <w:rsid w:val="000B1F3C"/>
    <w:rsid w:val="000B3D4F"/>
    <w:rsid w:val="000D31F1"/>
    <w:rsid w:val="000D50CB"/>
    <w:rsid w:val="000D6FF5"/>
    <w:rsid w:val="000E7C50"/>
    <w:rsid w:val="000F0680"/>
    <w:rsid w:val="00105075"/>
    <w:rsid w:val="0011230A"/>
    <w:rsid w:val="001123C8"/>
    <w:rsid w:val="00134177"/>
    <w:rsid w:val="00140A51"/>
    <w:rsid w:val="0014523F"/>
    <w:rsid w:val="00154FC8"/>
    <w:rsid w:val="00163881"/>
    <w:rsid w:val="001A16BC"/>
    <w:rsid w:val="001B4E9F"/>
    <w:rsid w:val="001B778F"/>
    <w:rsid w:val="001C24F2"/>
    <w:rsid w:val="001D633C"/>
    <w:rsid w:val="001D683D"/>
    <w:rsid w:val="001E0C3E"/>
    <w:rsid w:val="001E44FE"/>
    <w:rsid w:val="001E504B"/>
    <w:rsid w:val="001F1C82"/>
    <w:rsid w:val="001F350F"/>
    <w:rsid w:val="001F6EE4"/>
    <w:rsid w:val="00205F77"/>
    <w:rsid w:val="00207FA7"/>
    <w:rsid w:val="00213B8C"/>
    <w:rsid w:val="00213D1B"/>
    <w:rsid w:val="00214BE4"/>
    <w:rsid w:val="00221945"/>
    <w:rsid w:val="00232D98"/>
    <w:rsid w:val="002454D0"/>
    <w:rsid w:val="00271950"/>
    <w:rsid w:val="00277269"/>
    <w:rsid w:val="002800E4"/>
    <w:rsid w:val="00285204"/>
    <w:rsid w:val="002937E3"/>
    <w:rsid w:val="00295906"/>
    <w:rsid w:val="002969CA"/>
    <w:rsid w:val="002A2FF0"/>
    <w:rsid w:val="002B60B9"/>
    <w:rsid w:val="002B6D70"/>
    <w:rsid w:val="002C414B"/>
    <w:rsid w:val="002F19FB"/>
    <w:rsid w:val="00304215"/>
    <w:rsid w:val="00306CE8"/>
    <w:rsid w:val="003129A6"/>
    <w:rsid w:val="00316223"/>
    <w:rsid w:val="00326555"/>
    <w:rsid w:val="00326D67"/>
    <w:rsid w:val="0033292F"/>
    <w:rsid w:val="00340D42"/>
    <w:rsid w:val="003457E4"/>
    <w:rsid w:val="00354720"/>
    <w:rsid w:val="003649BB"/>
    <w:rsid w:val="00373072"/>
    <w:rsid w:val="0037538E"/>
    <w:rsid w:val="00377630"/>
    <w:rsid w:val="00382A60"/>
    <w:rsid w:val="0039482E"/>
    <w:rsid w:val="00396E34"/>
    <w:rsid w:val="003A7850"/>
    <w:rsid w:val="003A790E"/>
    <w:rsid w:val="003B1BCB"/>
    <w:rsid w:val="003C0691"/>
    <w:rsid w:val="003D3973"/>
    <w:rsid w:val="003D5CC7"/>
    <w:rsid w:val="003E085E"/>
    <w:rsid w:val="003E363D"/>
    <w:rsid w:val="003E3F64"/>
    <w:rsid w:val="003E4F39"/>
    <w:rsid w:val="003F0AE1"/>
    <w:rsid w:val="003F3CF1"/>
    <w:rsid w:val="00402E77"/>
    <w:rsid w:val="0041271E"/>
    <w:rsid w:val="0041541E"/>
    <w:rsid w:val="00420551"/>
    <w:rsid w:val="0042661C"/>
    <w:rsid w:val="00430FCE"/>
    <w:rsid w:val="004333AE"/>
    <w:rsid w:val="00442F39"/>
    <w:rsid w:val="00444488"/>
    <w:rsid w:val="00447B2F"/>
    <w:rsid w:val="00450EF0"/>
    <w:rsid w:val="00452FE6"/>
    <w:rsid w:val="00457BCB"/>
    <w:rsid w:val="00466B24"/>
    <w:rsid w:val="00470D0A"/>
    <w:rsid w:val="004838EC"/>
    <w:rsid w:val="004878CA"/>
    <w:rsid w:val="004B2513"/>
    <w:rsid w:val="004B29B9"/>
    <w:rsid w:val="004C5DAC"/>
    <w:rsid w:val="004C73DE"/>
    <w:rsid w:val="004D3E3F"/>
    <w:rsid w:val="004D4506"/>
    <w:rsid w:val="004D4B75"/>
    <w:rsid w:val="004E4C92"/>
    <w:rsid w:val="004E55B0"/>
    <w:rsid w:val="00502DDD"/>
    <w:rsid w:val="00505FDA"/>
    <w:rsid w:val="00506D16"/>
    <w:rsid w:val="0052098B"/>
    <w:rsid w:val="005246AE"/>
    <w:rsid w:val="005351AC"/>
    <w:rsid w:val="005374AB"/>
    <w:rsid w:val="00550ACE"/>
    <w:rsid w:val="00557CFA"/>
    <w:rsid w:val="005618AE"/>
    <w:rsid w:val="00565F6C"/>
    <w:rsid w:val="00582CAC"/>
    <w:rsid w:val="00584D5B"/>
    <w:rsid w:val="00586049"/>
    <w:rsid w:val="0058781E"/>
    <w:rsid w:val="00594019"/>
    <w:rsid w:val="005B392E"/>
    <w:rsid w:val="005B62C9"/>
    <w:rsid w:val="005D051A"/>
    <w:rsid w:val="005D133B"/>
    <w:rsid w:val="005E1F0F"/>
    <w:rsid w:val="005F4A2C"/>
    <w:rsid w:val="005F60E6"/>
    <w:rsid w:val="00620DAC"/>
    <w:rsid w:val="00624AEE"/>
    <w:rsid w:val="006435C2"/>
    <w:rsid w:val="006528BB"/>
    <w:rsid w:val="0066000B"/>
    <w:rsid w:val="00661DF7"/>
    <w:rsid w:val="00667E47"/>
    <w:rsid w:val="00667E9C"/>
    <w:rsid w:val="00684D43"/>
    <w:rsid w:val="0068541B"/>
    <w:rsid w:val="00687F08"/>
    <w:rsid w:val="006A1C48"/>
    <w:rsid w:val="006A3709"/>
    <w:rsid w:val="006B19AD"/>
    <w:rsid w:val="006C3E5E"/>
    <w:rsid w:val="006D5A87"/>
    <w:rsid w:val="00716B85"/>
    <w:rsid w:val="0072054D"/>
    <w:rsid w:val="007307CF"/>
    <w:rsid w:val="00743C6B"/>
    <w:rsid w:val="007555D1"/>
    <w:rsid w:val="00780965"/>
    <w:rsid w:val="00793001"/>
    <w:rsid w:val="007B23B2"/>
    <w:rsid w:val="007B40EC"/>
    <w:rsid w:val="007B4BDA"/>
    <w:rsid w:val="007C07DB"/>
    <w:rsid w:val="007D6675"/>
    <w:rsid w:val="007E280E"/>
    <w:rsid w:val="007E70C8"/>
    <w:rsid w:val="007F56AE"/>
    <w:rsid w:val="00802A35"/>
    <w:rsid w:val="00830AB9"/>
    <w:rsid w:val="00836488"/>
    <w:rsid w:val="008475CB"/>
    <w:rsid w:val="008512CC"/>
    <w:rsid w:val="008542AD"/>
    <w:rsid w:val="008712A9"/>
    <w:rsid w:val="00872405"/>
    <w:rsid w:val="008839E6"/>
    <w:rsid w:val="008903C7"/>
    <w:rsid w:val="00892285"/>
    <w:rsid w:val="00895DBC"/>
    <w:rsid w:val="008A024F"/>
    <w:rsid w:val="008A2D98"/>
    <w:rsid w:val="008B323F"/>
    <w:rsid w:val="008B543A"/>
    <w:rsid w:val="008B6018"/>
    <w:rsid w:val="008C785D"/>
    <w:rsid w:val="008D474D"/>
    <w:rsid w:val="008D6A31"/>
    <w:rsid w:val="008D7858"/>
    <w:rsid w:val="008E5AA4"/>
    <w:rsid w:val="008F4781"/>
    <w:rsid w:val="008F5680"/>
    <w:rsid w:val="00910341"/>
    <w:rsid w:val="00925CFC"/>
    <w:rsid w:val="00927667"/>
    <w:rsid w:val="009316ED"/>
    <w:rsid w:val="00932A03"/>
    <w:rsid w:val="009476C7"/>
    <w:rsid w:val="0094772A"/>
    <w:rsid w:val="00955EEA"/>
    <w:rsid w:val="009676DC"/>
    <w:rsid w:val="00975A04"/>
    <w:rsid w:val="009834C7"/>
    <w:rsid w:val="00996E23"/>
    <w:rsid w:val="009A0B95"/>
    <w:rsid w:val="009A2CC7"/>
    <w:rsid w:val="009E1999"/>
    <w:rsid w:val="009F049E"/>
    <w:rsid w:val="009F0B38"/>
    <w:rsid w:val="009F5B28"/>
    <w:rsid w:val="00A06E98"/>
    <w:rsid w:val="00A23780"/>
    <w:rsid w:val="00A27003"/>
    <w:rsid w:val="00A32F27"/>
    <w:rsid w:val="00A46B34"/>
    <w:rsid w:val="00A51A29"/>
    <w:rsid w:val="00A56750"/>
    <w:rsid w:val="00A70094"/>
    <w:rsid w:val="00A710CD"/>
    <w:rsid w:val="00A71F67"/>
    <w:rsid w:val="00A860CC"/>
    <w:rsid w:val="00AC3C9B"/>
    <w:rsid w:val="00AC65A8"/>
    <w:rsid w:val="00AD0BA9"/>
    <w:rsid w:val="00AD7371"/>
    <w:rsid w:val="00AE2CAC"/>
    <w:rsid w:val="00AE74F8"/>
    <w:rsid w:val="00AF7BF8"/>
    <w:rsid w:val="00B03215"/>
    <w:rsid w:val="00B2576E"/>
    <w:rsid w:val="00B342BB"/>
    <w:rsid w:val="00B4054B"/>
    <w:rsid w:val="00B43795"/>
    <w:rsid w:val="00B66184"/>
    <w:rsid w:val="00B73A7A"/>
    <w:rsid w:val="00B8359A"/>
    <w:rsid w:val="00B85C41"/>
    <w:rsid w:val="00B915C4"/>
    <w:rsid w:val="00B94952"/>
    <w:rsid w:val="00BB142D"/>
    <w:rsid w:val="00BB2505"/>
    <w:rsid w:val="00BB6EC9"/>
    <w:rsid w:val="00BB731F"/>
    <w:rsid w:val="00BD7FB4"/>
    <w:rsid w:val="00BE185C"/>
    <w:rsid w:val="00BF5D24"/>
    <w:rsid w:val="00C14B70"/>
    <w:rsid w:val="00C166B8"/>
    <w:rsid w:val="00C41345"/>
    <w:rsid w:val="00C4592E"/>
    <w:rsid w:val="00C5260A"/>
    <w:rsid w:val="00C76C38"/>
    <w:rsid w:val="00C813E7"/>
    <w:rsid w:val="00C86897"/>
    <w:rsid w:val="00CB37E8"/>
    <w:rsid w:val="00CB4F62"/>
    <w:rsid w:val="00CC4FD4"/>
    <w:rsid w:val="00CC6561"/>
    <w:rsid w:val="00CD3D5B"/>
    <w:rsid w:val="00CE1168"/>
    <w:rsid w:val="00CE7D13"/>
    <w:rsid w:val="00CF24E2"/>
    <w:rsid w:val="00D01B93"/>
    <w:rsid w:val="00D04B75"/>
    <w:rsid w:val="00D770C1"/>
    <w:rsid w:val="00D820DD"/>
    <w:rsid w:val="00D83EC5"/>
    <w:rsid w:val="00D91D3C"/>
    <w:rsid w:val="00DA70BB"/>
    <w:rsid w:val="00DB1268"/>
    <w:rsid w:val="00DB14C6"/>
    <w:rsid w:val="00DE6EED"/>
    <w:rsid w:val="00E21B57"/>
    <w:rsid w:val="00E21D81"/>
    <w:rsid w:val="00E21F9A"/>
    <w:rsid w:val="00E2462C"/>
    <w:rsid w:val="00E40AB7"/>
    <w:rsid w:val="00E46A63"/>
    <w:rsid w:val="00E475A3"/>
    <w:rsid w:val="00E47DDD"/>
    <w:rsid w:val="00E47DFB"/>
    <w:rsid w:val="00E52F44"/>
    <w:rsid w:val="00E53C92"/>
    <w:rsid w:val="00E661BE"/>
    <w:rsid w:val="00E67A6B"/>
    <w:rsid w:val="00E72596"/>
    <w:rsid w:val="00E752CC"/>
    <w:rsid w:val="00E83A5C"/>
    <w:rsid w:val="00EA34AD"/>
    <w:rsid w:val="00EB6127"/>
    <w:rsid w:val="00EC6DC1"/>
    <w:rsid w:val="00ED36E0"/>
    <w:rsid w:val="00ED4165"/>
    <w:rsid w:val="00EE3DC1"/>
    <w:rsid w:val="00EF4DF6"/>
    <w:rsid w:val="00EF6F43"/>
    <w:rsid w:val="00F04D91"/>
    <w:rsid w:val="00F10A22"/>
    <w:rsid w:val="00F10EE1"/>
    <w:rsid w:val="00F31419"/>
    <w:rsid w:val="00F540F8"/>
    <w:rsid w:val="00F75DE5"/>
    <w:rsid w:val="00F7603A"/>
    <w:rsid w:val="00F858BC"/>
    <w:rsid w:val="00F94BF7"/>
    <w:rsid w:val="00FA0DC5"/>
    <w:rsid w:val="00FA2B7A"/>
    <w:rsid w:val="00FA6580"/>
    <w:rsid w:val="00FB7733"/>
    <w:rsid w:val="00FC08EB"/>
    <w:rsid w:val="00FD2FE4"/>
    <w:rsid w:val="00FD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528B7C"/>
  <w15:chartTrackingRefBased/>
  <w15:docId w15:val="{18AB01D0-789A-43A0-9111-BAD2375D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61D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61D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61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39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9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39E6"/>
  </w:style>
  <w:style w:type="paragraph" w:styleId="CommentSubject">
    <w:name w:val="annotation subject"/>
    <w:basedOn w:val="CommentText"/>
    <w:next w:val="CommentText"/>
    <w:link w:val="CommentSubjectChar"/>
    <w:rsid w:val="008839E6"/>
    <w:rPr>
      <w:b/>
      <w:bCs/>
    </w:rPr>
  </w:style>
  <w:style w:type="character" w:customStyle="1" w:styleId="CommentSubjectChar">
    <w:name w:val="Comment Subject Char"/>
    <w:link w:val="CommentSubject"/>
    <w:rsid w:val="008839E6"/>
    <w:rPr>
      <w:b/>
      <w:bCs/>
    </w:rPr>
  </w:style>
  <w:style w:type="paragraph" w:customStyle="1" w:styleId="Default">
    <w:name w:val="Default"/>
    <w:rsid w:val="00DB14C6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 w:eastAsia="bg-BG"/>
    </w:rPr>
  </w:style>
  <w:style w:type="paragraph" w:customStyle="1" w:styleId="Char">
    <w:name w:val="Char"/>
    <w:basedOn w:val="Normal"/>
    <w:rsid w:val="006A1C48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amedocreference">
    <w:name w:val="samedocreference"/>
    <w:rsid w:val="00B2576E"/>
  </w:style>
  <w:style w:type="character" w:customStyle="1" w:styleId="newdocreference">
    <w:name w:val="newdocreference"/>
    <w:rsid w:val="00502DDD"/>
  </w:style>
  <w:style w:type="character" w:styleId="Hyperlink">
    <w:name w:val="Hyperlink"/>
    <w:rsid w:val="00BB731F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85C4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5C41"/>
    <w:pPr>
      <w:ind w:left="720"/>
      <w:contextualSpacing/>
    </w:pPr>
  </w:style>
  <w:style w:type="character" w:customStyle="1" w:styleId="FontStyle14">
    <w:name w:val="Font Style14"/>
    <w:uiPriority w:val="99"/>
    <w:rsid w:val="00CB37E8"/>
    <w:rPr>
      <w:rFonts w:ascii="MS Reference Sans Serif" w:hAnsi="MS Reference Sans Serif" w:cs="MS Reference Sans Serif"/>
      <w:sz w:val="18"/>
      <w:szCs w:val="18"/>
    </w:rPr>
  </w:style>
  <w:style w:type="paragraph" w:customStyle="1" w:styleId="Style10">
    <w:name w:val="Style10"/>
    <w:basedOn w:val="Normal"/>
    <w:uiPriority w:val="99"/>
    <w:rsid w:val="00CB37E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Footer">
    <w:name w:val="footer"/>
    <w:basedOn w:val="Normal"/>
    <w:link w:val="FooterChar"/>
    <w:unhideWhenUsed/>
    <w:rsid w:val="007E70C8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rsid w:val="007E70C8"/>
    <w:rPr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9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5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2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66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65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759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p-chiprovtzi@asp.government.bg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06A28-F309-4920-BDA1-15147423A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3342</CharactersWithSpaces>
  <SharedDoc>false</SharedDoc>
  <HLinks>
    <vt:vector size="6" baseType="variant">
      <vt:variant>
        <vt:i4>6750275</vt:i4>
      </vt:variant>
      <vt:variant>
        <vt:i4>0</vt:i4>
      </vt:variant>
      <vt:variant>
        <vt:i4>0</vt:i4>
      </vt:variant>
      <vt:variant>
        <vt:i4>5</vt:i4>
      </vt:variant>
      <vt:variant>
        <vt:lpwstr>mailto:dsp-rakitovo@asp.government.bg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K.Angelova</dc:creator>
  <cp:keywords/>
  <cp:lastModifiedBy>Елена Ангелова</cp:lastModifiedBy>
  <cp:revision>3</cp:revision>
  <cp:lastPrinted>2019-01-17T13:49:00Z</cp:lastPrinted>
  <dcterms:created xsi:type="dcterms:W3CDTF">2025-12-11T13:40:00Z</dcterms:created>
  <dcterms:modified xsi:type="dcterms:W3CDTF">2026-02-24T08:58:00Z</dcterms:modified>
</cp:coreProperties>
</file>